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D4AC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Главе местного самоуправления</w:t>
      </w:r>
    </w:p>
    <w:p w14:paraId="4F35A21C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Богородского муниципального округа</w:t>
      </w:r>
    </w:p>
    <w:p w14:paraId="18E5F33B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637E25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А.Н.Короткову</w:t>
      </w:r>
    </w:p>
    <w:p w14:paraId="34CFF851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05F53E5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 инициативной группы</w:t>
      </w:r>
    </w:p>
    <w:p w14:paraId="67DD327A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жителей улицы __________________</w:t>
      </w:r>
    </w:p>
    <w:p w14:paraId="7AC55134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г.Богородска</w:t>
      </w:r>
    </w:p>
    <w:p w14:paraId="23F0AD76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10F7C50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7E4444B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Гарантийное письмо</w:t>
      </w:r>
    </w:p>
    <w:p w14:paraId="37C779F6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DA6FFF4">
      <w:pPr>
        <w:wordWrap/>
        <w:ind w:left="0" w:leftChars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Мы, инициативная группа жителей ул.__________________ г.Богородска, на территории которой планируется реализовать объект в рамках проекта инициативного бюджетирования              «__________________________________________________________________________________________________________________________», выдвинутый жителями нашей улицы с участием финансирования части проекта жителями данной территории, доводим до Вашего сведения о готовности участия в проекте и гарантируем выделить денежные средства (инициативный платеж) в сумме __________ рублей, что составляет ____ % от стоимости проекта.</w:t>
      </w:r>
    </w:p>
    <w:p w14:paraId="701B72A3">
      <w:pPr>
        <w:wordWrap/>
        <w:ind w:left="0" w:leftChars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6FB7E3F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Инициативная группа:</w:t>
      </w:r>
    </w:p>
    <w:p w14:paraId="4EA8D743">
      <w:pPr>
        <w:wordWrap/>
        <w:ind w:left="0" w:leftChars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785D980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_____________________          __________________         ______________</w:t>
      </w:r>
    </w:p>
    <w:p w14:paraId="3255DB46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  <w:t xml:space="preserve">                                 (Ф.И.О.)                                                                                   (контактные данные)                                                               (подпись)</w:t>
      </w:r>
    </w:p>
    <w:p w14:paraId="5C6324B9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1CC56FC0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166A6BF4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60DC3B74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_____________________          __________________         ______________</w:t>
      </w:r>
    </w:p>
    <w:p w14:paraId="5ECA1FFF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  <w:t xml:space="preserve">                                 (Ф.И.О.)                                                                                   (контактные данные)                                                               (подпись)</w:t>
      </w:r>
    </w:p>
    <w:p w14:paraId="4D2FB34E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388DE680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2E6752C4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4267B683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_____________________          __________________         ______________</w:t>
      </w:r>
    </w:p>
    <w:p w14:paraId="0AA528CB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  <w:t xml:space="preserve">                                 (Ф.И.О.)                                                                                   (контактные данные)                                                               (подпись)</w:t>
      </w:r>
    </w:p>
    <w:p w14:paraId="19FEEB8C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163CA476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2C129DC4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01737F33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_____________________          __________________         ______________</w:t>
      </w:r>
    </w:p>
    <w:p w14:paraId="730CDE4E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  <w:t xml:space="preserve">                                 (Ф.И.О.)                                                                                   (контактные данные)                                                               (подпись)</w:t>
      </w:r>
    </w:p>
    <w:p w14:paraId="57647960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64AFD743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52A5CB92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173DF6EB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_____________________          __________________         ______________</w:t>
      </w:r>
    </w:p>
    <w:p w14:paraId="47DD3A8A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  <w:t xml:space="preserve">                                 (Ф.И.О.)                                                                                   (контактные данные)                                                               (подпись)</w:t>
      </w:r>
    </w:p>
    <w:p w14:paraId="07CDD2F5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p w14:paraId="34F1C5D3">
      <w:pPr>
        <w:wordWrap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13"/>
          <w:szCs w:val="13"/>
          <w:lang w:val="ru-RU"/>
        </w:rPr>
      </w:pPr>
    </w:p>
    <w:sectPr>
      <w:pgSz w:w="11906" w:h="16838"/>
      <w:pgMar w:top="8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05B9"/>
    <w:rsid w:val="0A503DC6"/>
    <w:rsid w:val="0B7044FB"/>
    <w:rsid w:val="27C82E0F"/>
    <w:rsid w:val="4B6762AE"/>
    <w:rsid w:val="4F576BB3"/>
    <w:rsid w:val="4F80135A"/>
    <w:rsid w:val="582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2023-01-30T10:20:00Z</dcterms:created>
  <dc:creator>User</dc:creator>
  <cp:lastModifiedBy>Дарья</cp:lastModifiedBy>
  <cp:lastPrinted>2023-01-30T10:44:00Z</cp:lastPrinted>
  <dcterms:modified xsi:type="dcterms:W3CDTF">2026-03-17T08:09:18Z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F1238F4F86B64793871695D0403555EC_13</vt:lpwstr>
  </property>
</Properties>
</file>